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D7" w:rsidRPr="00B8389F" w:rsidRDefault="002278D7" w:rsidP="0022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Grade 5 S</w:t>
      </w:r>
      <w:r w:rsidR="004B2AC0" w:rsidRPr="00B83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ocial Studies Syllabus </w:t>
      </w:r>
      <w:r w:rsidR="00B8389F" w:rsidRPr="00B83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2023-2024</w:t>
      </w:r>
    </w:p>
    <w:p w:rsidR="002278D7" w:rsidRPr="00B8389F" w:rsidRDefault="002278D7" w:rsidP="0022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Anne </w:t>
      </w:r>
    </w:p>
    <w:p w:rsidR="002278D7" w:rsidRPr="00B8389F" w:rsidRDefault="002278D7" w:rsidP="0022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D7" w:rsidRPr="00B8389F" w:rsidRDefault="002278D7" w:rsidP="00227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8D7" w:rsidRPr="00B8389F" w:rsidRDefault="002278D7" w:rsidP="00227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First </w:t>
      </w:r>
      <w:r w:rsidR="00FA7CE7"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Semeste</w:t>
      </w:r>
      <w:r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r:  </w:t>
      </w:r>
      <w:r w:rsidR="004B2AC0"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Introduction to the United States &amp; Caribbean History &amp; Maps</w:t>
      </w:r>
      <w:r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</w:t>
      </w:r>
      <w:r w:rsidR="004B2AC0" w:rsidRPr="00B8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89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8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take notes are receive study packets for this information.  Mapping skills will be supplemented throughout this semester.) </w:t>
      </w:r>
    </w:p>
    <w:p w:rsidR="004B2AC0" w:rsidRPr="00B8389F" w:rsidRDefault="004B2AC0" w:rsidP="00227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AC0" w:rsidRPr="00B8389F" w:rsidRDefault="004B2AC0" w:rsidP="0022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8D7" w:rsidRPr="00B8389F" w:rsidRDefault="004B2AC0" w:rsidP="00227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/>
          <w:sz w:val="24"/>
          <w:szCs w:val="24"/>
        </w:rPr>
        <w:t xml:space="preserve">Caribbean History &amp; Geography / Mapping </w:t>
      </w:r>
    </w:p>
    <w:p w:rsidR="002278D7" w:rsidRPr="00B8389F" w:rsidRDefault="002278D7" w:rsidP="0022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color w:val="000000"/>
          <w:sz w:val="24"/>
          <w:szCs w:val="24"/>
        </w:rPr>
        <w:t>Lesson 1:  Our part of the world</w:t>
      </w:r>
    </w:p>
    <w:p w:rsidR="002278D7" w:rsidRPr="00B8389F" w:rsidRDefault="002278D7" w:rsidP="0022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color w:val="000000"/>
          <w:sz w:val="24"/>
          <w:szCs w:val="24"/>
        </w:rPr>
        <w:t>Lesson 2:  Rocks, reefs &amp; minerals</w:t>
      </w:r>
    </w:p>
    <w:p w:rsidR="002278D7" w:rsidRPr="00B8389F" w:rsidRDefault="002278D7" w:rsidP="0022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color w:val="000000"/>
          <w:sz w:val="24"/>
          <w:szCs w:val="24"/>
        </w:rPr>
        <w:t>Lesson 3:  Skills for using Caribbean maps</w:t>
      </w:r>
    </w:p>
    <w:p w:rsidR="002278D7" w:rsidRPr="00B8389F" w:rsidRDefault="002278D7" w:rsidP="0022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color w:val="000000"/>
          <w:sz w:val="24"/>
          <w:szCs w:val="24"/>
        </w:rPr>
        <w:t>Lesson 4:  People in the Caribbean</w:t>
      </w:r>
    </w:p>
    <w:p w:rsidR="002278D7" w:rsidRPr="00B8389F" w:rsidRDefault="002278D7" w:rsidP="00227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color w:val="000000"/>
          <w:sz w:val="24"/>
          <w:szCs w:val="24"/>
        </w:rPr>
        <w:t>Lesson 7:  St. Maarten- Culminating in St. Maarten’s Day Celebration on November 11th!!</w:t>
      </w:r>
    </w:p>
    <w:p w:rsidR="00867DD2" w:rsidRPr="00B8389F" w:rsidRDefault="00867DD2" w:rsidP="00867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Travel Brochure Project</w:t>
      </w:r>
    </w:p>
    <w:p w:rsidR="00B8389F" w:rsidRPr="00B8389F" w:rsidRDefault="00B8389F" w:rsidP="00B838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AC0" w:rsidRPr="00B8389F" w:rsidRDefault="004B2AC0" w:rsidP="0022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8D7" w:rsidRPr="00B8389F" w:rsidRDefault="002278D7" w:rsidP="004B2A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</w:t>
      </w:r>
      <w:r w:rsidR="004B2AC0"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cond </w:t>
      </w:r>
      <w:r w:rsidR="00B8389F"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Semester</w:t>
      </w:r>
      <w:r w:rsidR="004B2AC0"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 UNITED STATES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1:  Native Peoples of North America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1:  Settling the Americas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2:  Native Americans of the West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3:  People of the Southwest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4:  Native Americans of the Plains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5:  People of the Eastern Woodlands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2:  Exploration and Colonization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1:  The World Expands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2:  Spaniards Reach the Americas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3:  Spanish Exploration and Conquest</w:t>
      </w:r>
      <w:bookmarkStart w:id="0" w:name="_GoBack"/>
      <w:bookmarkEnd w:id="0"/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4:  Spain’s Overseas Empire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5:  Searching for the Northwest Passage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6:  The First French Colonies</w:t>
      </w:r>
    </w:p>
    <w:p w:rsidR="004B2AC0" w:rsidRPr="00B8389F" w:rsidRDefault="004B2AC0" w:rsidP="00B8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7:  The First English Colonies</w:t>
      </w:r>
      <w:r w:rsidR="001B2C13"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3:  Colonial America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1:  New England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2:  The Middle Colonies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3:  The Southern Colonies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4:  Colonial Life</w:t>
      </w:r>
    </w:p>
    <w:p w:rsidR="004B2AC0" w:rsidRPr="00B8389F" w:rsidRDefault="004B2AC0" w:rsidP="004B2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5:  Slavery in the Colonies</w:t>
      </w:r>
    </w:p>
    <w:p w:rsidR="00123D31" w:rsidRPr="00B8389F" w:rsidRDefault="00123D31">
      <w:pPr>
        <w:rPr>
          <w:rFonts w:ascii="Times New Roman" w:hAnsi="Times New Roman" w:cs="Times New Roman"/>
          <w:sz w:val="24"/>
          <w:szCs w:val="24"/>
        </w:rPr>
      </w:pPr>
    </w:p>
    <w:p w:rsidR="00B8389F" w:rsidRPr="00B8389F" w:rsidRDefault="00B8389F" w:rsidP="00B838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Culture Day Project &amp; Presentation – February </w:t>
      </w:r>
    </w:p>
    <w:p w:rsidR="00B8389F" w:rsidRPr="00B8389F" w:rsidRDefault="00B8389F" w:rsidP="00B83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Explorers Project &amp; Presentation</w:t>
      </w:r>
    </w:p>
    <w:sectPr w:rsidR="00B8389F" w:rsidRPr="00B8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1F70"/>
    <w:multiLevelType w:val="hybridMultilevel"/>
    <w:tmpl w:val="2B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7"/>
    <w:rsid w:val="000A3DD0"/>
    <w:rsid w:val="000F571C"/>
    <w:rsid w:val="00123D31"/>
    <w:rsid w:val="001265E7"/>
    <w:rsid w:val="00131F80"/>
    <w:rsid w:val="001B2C13"/>
    <w:rsid w:val="00226AA5"/>
    <w:rsid w:val="002278D7"/>
    <w:rsid w:val="00312C44"/>
    <w:rsid w:val="003D5F80"/>
    <w:rsid w:val="00422826"/>
    <w:rsid w:val="004B2AC0"/>
    <w:rsid w:val="004B528B"/>
    <w:rsid w:val="004C1C28"/>
    <w:rsid w:val="004C5751"/>
    <w:rsid w:val="004F4C47"/>
    <w:rsid w:val="005C3A60"/>
    <w:rsid w:val="006B0B3E"/>
    <w:rsid w:val="006F4A0C"/>
    <w:rsid w:val="0076775F"/>
    <w:rsid w:val="00867DD2"/>
    <w:rsid w:val="00892062"/>
    <w:rsid w:val="008A7E47"/>
    <w:rsid w:val="008C7F30"/>
    <w:rsid w:val="00937E64"/>
    <w:rsid w:val="00B25926"/>
    <w:rsid w:val="00B8389F"/>
    <w:rsid w:val="00C71DEE"/>
    <w:rsid w:val="00D14A7B"/>
    <w:rsid w:val="00EF765C"/>
    <w:rsid w:val="00F05D96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0D2C"/>
  <w15:docId w15:val="{8C8AEA16-F94D-4D54-A2A6-95295AC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Amissa President</dc:creator>
  <cp:lastModifiedBy>AnneSimiele</cp:lastModifiedBy>
  <cp:revision>2</cp:revision>
  <dcterms:created xsi:type="dcterms:W3CDTF">2023-08-11T12:44:00Z</dcterms:created>
  <dcterms:modified xsi:type="dcterms:W3CDTF">2023-08-11T12:44:00Z</dcterms:modified>
</cp:coreProperties>
</file>